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湖南科技大学各学院研究生辅导员联系方式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tbl>
      <w:tblPr>
        <w:tblStyle w:val="2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1364"/>
        <w:gridCol w:w="2191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安春焕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0731-</w:t>
            </w:r>
            <w:r>
              <w:rPr>
                <w:rFonts w:ascii="宋体" w:hAnsi="宋体" w:eastAsia="宋体" w:cs="宋体"/>
                <w:sz w:val="24"/>
                <w:szCs w:val="24"/>
              </w:rPr>
              <w:t>58290181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15273275316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郑红霞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0731-58290186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13574052408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胡华荣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13975249802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源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0731-58290114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13873260692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0731-58290166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18573206768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化学与化工学院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欧阳艳芳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0731-58290716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18163970923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数学与计算科学学院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  晓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0731-58291432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13873155773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高淑兰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0731-58291864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15616733822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琼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0731-58291416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15573271545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杨金娥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0731-58290255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15973201998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成伟明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0731-58291808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13787324179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 恒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0731-58385880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18973110540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哲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0731-58290898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13787429983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肖娟宜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0731-58291685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18973401680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王知知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0731-58290185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18873281292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李雨恒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0731-58291078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19853502079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谭师铭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0731-58291058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18608418327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郭志军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0731-58291102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13807322585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0731-58290758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18907329675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胡晓颖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0731-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58399383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13473289920</w:t>
            </w:r>
          </w:p>
        </w:tc>
      </w:tr>
    </w:tbl>
    <w:p>
      <w:pPr>
        <w:jc w:val="both"/>
        <w:rPr>
          <w:sz w:val="6"/>
          <w:szCs w:val="8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M3NWY5MDgzOWY3YTJmYjI3MGUzNGE5NzFiYTI3YmIifQ=="/>
  </w:docVars>
  <w:rsids>
    <w:rsidRoot w:val="00390731"/>
    <w:rsid w:val="0011531E"/>
    <w:rsid w:val="0017727C"/>
    <w:rsid w:val="00390731"/>
    <w:rsid w:val="00500B11"/>
    <w:rsid w:val="00653A01"/>
    <w:rsid w:val="00876BBA"/>
    <w:rsid w:val="00C6740B"/>
    <w:rsid w:val="00E90A6A"/>
    <w:rsid w:val="00FA027A"/>
    <w:rsid w:val="01F82549"/>
    <w:rsid w:val="02AF0F85"/>
    <w:rsid w:val="0780758A"/>
    <w:rsid w:val="07B53AE6"/>
    <w:rsid w:val="0BC72CD4"/>
    <w:rsid w:val="0E8F4FB9"/>
    <w:rsid w:val="10C84D5E"/>
    <w:rsid w:val="15920418"/>
    <w:rsid w:val="17197888"/>
    <w:rsid w:val="1ABD5BC2"/>
    <w:rsid w:val="1AC76EFF"/>
    <w:rsid w:val="1F2F4F1B"/>
    <w:rsid w:val="20D451C6"/>
    <w:rsid w:val="24466FD8"/>
    <w:rsid w:val="28D25BD1"/>
    <w:rsid w:val="2B8C44E8"/>
    <w:rsid w:val="2C8153EE"/>
    <w:rsid w:val="2D491F33"/>
    <w:rsid w:val="3D9141EB"/>
    <w:rsid w:val="4ABD2B64"/>
    <w:rsid w:val="4B87551B"/>
    <w:rsid w:val="4B880B4B"/>
    <w:rsid w:val="4F597539"/>
    <w:rsid w:val="4FC95CA9"/>
    <w:rsid w:val="51FA2398"/>
    <w:rsid w:val="543C4B82"/>
    <w:rsid w:val="587335BE"/>
    <w:rsid w:val="598341B7"/>
    <w:rsid w:val="6331272C"/>
    <w:rsid w:val="6B745E70"/>
    <w:rsid w:val="7D03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717</Characters>
  <Lines>5</Lines>
  <Paragraphs>1</Paragraphs>
  <TotalTime>28</TotalTime>
  <ScaleCrop>false</ScaleCrop>
  <LinksUpToDate>false</LinksUpToDate>
  <CharactersWithSpaces>733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2018-05-17T01:48:00Z</dcterms:created>
  <dc:creator>Administrator</dc:creator>
  <cp:lastModifiedBy>阿童木</cp:lastModifiedBy>
  <cp:lastPrinted>2022-06-14T08:12:00Z</cp:lastPrinted>
  <dcterms:modified xsi:type="dcterms:W3CDTF">2022-06-14T08:23:33Z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2052-11.1.0.11805</vt:lpwstr>
  </property>
  <property fmtid="{D5CDD505-2E9C-101B-9397-08002B2CF9AE}" pid="4" name="ICV">
    <vt:lpwstr>7BB3B119A12D4533B460035C17F87ECD</vt:lpwstr>
  </property>
</Properties>
</file>